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15 августа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ПШЕНИЧНАЯ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РАССОЛЬНИК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ОВОЩИ ТУШЕНЫЕ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ТВОРОЖНО-МОРКОВНАЯ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988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