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1"/>
        <w:gridCol w:w="1347"/>
        <w:gridCol w:w="354"/>
        <w:gridCol w:w="567"/>
        <w:gridCol w:w="928"/>
        <w:gridCol w:w="882"/>
        <w:gridCol w:w="33"/>
        <w:gridCol w:w="927"/>
        <w:gridCol w:w="65"/>
        <w:gridCol w:w="894"/>
        <w:gridCol w:w="27"/>
        <w:gridCol w:w="933"/>
        <w:gridCol w:w="958"/>
        <w:gridCol w:w="448"/>
        <w:gridCol w:w="709"/>
      </w:tblGrid>
      <w:tr>
        <w:trPr>
          <w:trHeight w:hRule="exact" w:val="283"/>
        </w:trPr>
        <w:tc>
          <w:tcPr>
            <w:tcW w:w="4911.9" w:type="dxa"/>
            <w:gridSpan w:val="7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#000000"/>
                <w:sz w:val="18"/>
                <w:szCs w:val="18"/>
              </w:rPr>
              <w:t>МОУ начальная школа - детский сад п. Красная Горка</w:t>
            </w: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4 сентября 2023 г.</w:t>
            </w: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Сад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1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1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190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КАША "ДРУЖБА" НА МОЛОКЕ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9,1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26,5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215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378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3,1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ПРЯНИКИ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2,9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2,3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36,4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178</w:t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9,5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11,4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66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406</w:t>
            </w: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II 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442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СОК ЯБЛОЧНЫЙ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8,2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35</w:t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8,2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35</w:t>
            </w: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ПОМИДОР СВЕЖИЙ ПОРЦИИ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22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86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СВЕКОЛЬНИК  СО СМЕТАНОЙ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6,1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18,6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146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258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ЖАРКОЕ ПО-ДОМАШНЕМУ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7,6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11,4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14,1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388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НАПИТОК ИЗ ПЛОДОВ ШИПОВНИКА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14,8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69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11,1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17,7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47,5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405</w:t>
            </w: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Уплотненный полдник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226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РЫБА  В ОМЛЕТЕ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6,7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8,8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2,6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116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ПШЕНИЧНЫЙ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434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МОЛОКО КИПЯЧЕНОЕ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4,3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4,7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6,9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87</w:t>
            </w:r>
          </w:p>
        </w:tc>
      </w:tr>
      <w:tr>
        <w:trPr>
          <w:trHeight w:hRule="exact" w:val="284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13,5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9,5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203</w:t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32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42,7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131,2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1049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3417" w:type="dxa"/>
            <w:gridSpan w:val="5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Медсестра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8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Чеснокова Г.П.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4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